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D9F" w:rsidRDefault="001F7300" w:rsidP="00AF07BD">
      <w:pPr>
        <w:ind w:left="7080"/>
        <w:rPr>
          <w:b/>
        </w:rPr>
      </w:pPr>
      <w:r>
        <w:rPr>
          <w:b/>
        </w:rPr>
        <w:t>Zał. n</w:t>
      </w:r>
      <w:r w:rsidR="002A1BD4">
        <w:rPr>
          <w:b/>
        </w:rPr>
        <w:t>r 1 do Umowy</w:t>
      </w:r>
    </w:p>
    <w:p w:rsidR="00417D9F" w:rsidRPr="004955F1" w:rsidRDefault="00901D11" w:rsidP="00417D9F">
      <w:r>
        <w:t>ZP.272</w:t>
      </w:r>
      <w:r w:rsidR="004E461A">
        <w:t>.1.2020</w:t>
      </w:r>
      <w:bookmarkStart w:id="0" w:name="_GoBack"/>
      <w:bookmarkEnd w:id="0"/>
    </w:p>
    <w:p w:rsidR="00901D11" w:rsidRPr="00086D8C" w:rsidRDefault="00901D11" w:rsidP="00901D11">
      <w:pPr>
        <w:widowControl w:val="0"/>
        <w:spacing w:after="0" w:line="240" w:lineRule="auto"/>
        <w:rPr>
          <w:rFonts w:ascii="Calibri" w:eastAsia="Arial Unicode MS" w:hAnsi="Calibri" w:cs="Arial Unicode MS"/>
          <w:b/>
          <w:i/>
          <w:color w:val="000000"/>
          <w:lang w:eastAsia="pl-PL" w:bidi="pl-PL"/>
        </w:rPr>
      </w:pPr>
      <w:r w:rsidRPr="00086D8C">
        <w:rPr>
          <w:i/>
        </w:rPr>
        <w:t xml:space="preserve">dotyczy: </w:t>
      </w:r>
      <w:r w:rsidRPr="00086D8C">
        <w:rPr>
          <w:rFonts w:ascii="Calibri" w:eastAsia="Arial Unicode MS" w:hAnsi="Calibri" w:cs="Arial Unicode MS"/>
          <w:b/>
          <w:i/>
          <w:color w:val="000000"/>
          <w:lang w:eastAsia="pl-PL" w:bidi="pl-PL"/>
        </w:rPr>
        <w:t>„Sukcesywna dostawa paliw pły</w:t>
      </w:r>
      <w:r w:rsidR="004E461A">
        <w:rPr>
          <w:rFonts w:ascii="Calibri" w:eastAsia="Arial Unicode MS" w:hAnsi="Calibri" w:cs="Arial Unicode MS"/>
          <w:b/>
          <w:i/>
          <w:color w:val="000000"/>
          <w:lang w:eastAsia="pl-PL" w:bidi="pl-PL"/>
        </w:rPr>
        <w:t>nnych dla Gminy Białaczów w 2020</w:t>
      </w:r>
      <w:r w:rsidRPr="00086D8C">
        <w:rPr>
          <w:rFonts w:ascii="Calibri" w:eastAsia="Arial Unicode MS" w:hAnsi="Calibri" w:cs="Arial Unicode MS"/>
          <w:b/>
          <w:i/>
          <w:color w:val="000000"/>
          <w:lang w:eastAsia="pl-PL" w:bidi="pl-PL"/>
        </w:rPr>
        <w:t xml:space="preserve"> roku”</w:t>
      </w:r>
    </w:p>
    <w:p w:rsidR="00EE1905" w:rsidRDefault="00EE1905"/>
    <w:p w:rsidR="00EE1905" w:rsidRDefault="00EE190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2410"/>
        <w:gridCol w:w="2688"/>
      </w:tblGrid>
      <w:tr w:rsidR="00EE1905" w:rsidTr="00EE1905">
        <w:tc>
          <w:tcPr>
            <w:tcW w:w="562" w:type="dxa"/>
            <w:shd w:val="clear" w:color="auto" w:fill="BDD6EE" w:themeFill="accent1" w:themeFillTint="66"/>
          </w:tcPr>
          <w:p w:rsidR="00EE1905" w:rsidRPr="00EE1905" w:rsidRDefault="00EE1905">
            <w:pPr>
              <w:rPr>
                <w:b/>
              </w:rPr>
            </w:pPr>
            <w:r w:rsidRPr="00EE1905">
              <w:rPr>
                <w:b/>
              </w:rPr>
              <w:t>L.p.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EE1905" w:rsidRPr="00EE1905" w:rsidRDefault="00EE1905" w:rsidP="00EE1905">
            <w:pPr>
              <w:jc w:val="center"/>
              <w:rPr>
                <w:b/>
              </w:rPr>
            </w:pPr>
            <w:r w:rsidRPr="00EE1905">
              <w:rPr>
                <w:b/>
              </w:rPr>
              <w:t>Marka pojazdu</w:t>
            </w:r>
          </w:p>
          <w:p w:rsidR="00EE1905" w:rsidRPr="00EE1905" w:rsidRDefault="00EE1905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BDD6EE" w:themeFill="accent1" w:themeFillTint="66"/>
          </w:tcPr>
          <w:p w:rsidR="00EE1905" w:rsidRPr="00EE1905" w:rsidRDefault="00EE1905" w:rsidP="00EE1905">
            <w:pPr>
              <w:jc w:val="center"/>
              <w:rPr>
                <w:b/>
              </w:rPr>
            </w:pPr>
            <w:r>
              <w:rPr>
                <w:b/>
              </w:rPr>
              <w:t>Numer rejestracyjny pojazdu</w:t>
            </w:r>
          </w:p>
        </w:tc>
        <w:tc>
          <w:tcPr>
            <w:tcW w:w="2688" w:type="dxa"/>
            <w:shd w:val="clear" w:color="auto" w:fill="BDD6EE" w:themeFill="accent1" w:themeFillTint="66"/>
          </w:tcPr>
          <w:p w:rsidR="00EE1905" w:rsidRPr="00EE1905" w:rsidRDefault="00EE1905" w:rsidP="00EE1905">
            <w:pPr>
              <w:jc w:val="center"/>
              <w:rPr>
                <w:b/>
              </w:rPr>
            </w:pPr>
            <w:r>
              <w:rPr>
                <w:b/>
              </w:rPr>
              <w:t>Dane osoby uprawnionej do tankowania</w:t>
            </w:r>
          </w:p>
        </w:tc>
      </w:tr>
      <w:tr w:rsidR="00EE1905" w:rsidTr="00EE1905">
        <w:tc>
          <w:tcPr>
            <w:tcW w:w="562" w:type="dxa"/>
          </w:tcPr>
          <w:p w:rsidR="00EE1905" w:rsidRDefault="001D68F9">
            <w:r>
              <w:t>1 .</w:t>
            </w:r>
          </w:p>
        </w:tc>
        <w:tc>
          <w:tcPr>
            <w:tcW w:w="3402" w:type="dxa"/>
          </w:tcPr>
          <w:p w:rsidR="00EE1905" w:rsidRPr="00417D9F" w:rsidRDefault="002D14C5">
            <w:pPr>
              <w:rPr>
                <w:b/>
              </w:rPr>
            </w:pPr>
            <w:r w:rsidRPr="00417D9F">
              <w:rPr>
                <w:b/>
              </w:rPr>
              <w:t>OSP BIAŁACZÓW</w:t>
            </w:r>
          </w:p>
          <w:p w:rsidR="00EE1905" w:rsidRDefault="00417D9F">
            <w:r w:rsidRPr="00417D9F">
              <w:t>IVECO DAILY</w:t>
            </w:r>
          </w:p>
        </w:tc>
        <w:tc>
          <w:tcPr>
            <w:tcW w:w="2410" w:type="dxa"/>
          </w:tcPr>
          <w:p w:rsidR="00417D9F" w:rsidRDefault="00417D9F" w:rsidP="002D14C5">
            <w:pPr>
              <w:jc w:val="center"/>
            </w:pPr>
          </w:p>
          <w:p w:rsidR="00EE1905" w:rsidRDefault="002D14C5" w:rsidP="002D14C5">
            <w:pPr>
              <w:jc w:val="center"/>
            </w:pPr>
            <w:r>
              <w:t>EOP 2X25</w:t>
            </w:r>
          </w:p>
          <w:p w:rsidR="002D14C5" w:rsidRDefault="00830D0E" w:rsidP="002D14C5">
            <w:pPr>
              <w:jc w:val="center"/>
            </w:pPr>
            <w:r>
              <w:t>(motopompa</w:t>
            </w:r>
            <w:r w:rsidR="002D14C5">
              <w:t>)</w:t>
            </w:r>
          </w:p>
        </w:tc>
        <w:tc>
          <w:tcPr>
            <w:tcW w:w="2688" w:type="dxa"/>
          </w:tcPr>
          <w:p w:rsidR="00F320D2" w:rsidRDefault="00F320D2" w:rsidP="002D14C5">
            <w:pPr>
              <w:jc w:val="center"/>
            </w:pPr>
          </w:p>
          <w:p w:rsidR="00EE1905" w:rsidRDefault="00EE1905" w:rsidP="002D14C5">
            <w:pPr>
              <w:jc w:val="center"/>
            </w:pPr>
          </w:p>
        </w:tc>
      </w:tr>
      <w:tr w:rsidR="00EE1905" w:rsidTr="00EE1905">
        <w:tc>
          <w:tcPr>
            <w:tcW w:w="562" w:type="dxa"/>
          </w:tcPr>
          <w:p w:rsidR="00EE1905" w:rsidRDefault="001D68F9">
            <w:r>
              <w:t>2 .</w:t>
            </w:r>
          </w:p>
        </w:tc>
        <w:tc>
          <w:tcPr>
            <w:tcW w:w="3402" w:type="dxa"/>
          </w:tcPr>
          <w:p w:rsidR="00417D9F" w:rsidRPr="00417D9F" w:rsidRDefault="00417D9F">
            <w:pPr>
              <w:rPr>
                <w:b/>
                <w:lang w:val="en-US"/>
              </w:rPr>
            </w:pPr>
            <w:r w:rsidRPr="00417D9F">
              <w:rPr>
                <w:b/>
                <w:lang w:val="en-US"/>
              </w:rPr>
              <w:t>OSP WĄGLANY</w:t>
            </w:r>
          </w:p>
          <w:p w:rsidR="00EE1905" w:rsidRPr="00830D0E" w:rsidRDefault="002D14C5">
            <w:pPr>
              <w:rPr>
                <w:lang w:val="en-US"/>
              </w:rPr>
            </w:pPr>
            <w:r w:rsidRPr="00830D0E">
              <w:rPr>
                <w:lang w:val="en-US"/>
              </w:rPr>
              <w:t>MAN TGM</w:t>
            </w:r>
          </w:p>
          <w:p w:rsidR="00EE1905" w:rsidRPr="00417D9F" w:rsidRDefault="002D14C5">
            <w:pPr>
              <w:rPr>
                <w:lang w:val="en-US"/>
              </w:rPr>
            </w:pPr>
            <w:r w:rsidRPr="00830D0E">
              <w:rPr>
                <w:lang w:val="en-US"/>
              </w:rPr>
              <w:t>STAR 266</w:t>
            </w:r>
          </w:p>
        </w:tc>
        <w:tc>
          <w:tcPr>
            <w:tcW w:w="2410" w:type="dxa"/>
          </w:tcPr>
          <w:p w:rsidR="00417D9F" w:rsidRPr="002A1BD4" w:rsidRDefault="00417D9F" w:rsidP="002D14C5">
            <w:pPr>
              <w:jc w:val="center"/>
              <w:rPr>
                <w:lang w:val="en-US"/>
              </w:rPr>
            </w:pPr>
          </w:p>
          <w:p w:rsidR="00EE1905" w:rsidRDefault="002D14C5" w:rsidP="002D14C5">
            <w:pPr>
              <w:jc w:val="center"/>
            </w:pPr>
            <w:r>
              <w:t>EOP 7G69</w:t>
            </w:r>
          </w:p>
          <w:p w:rsidR="002D14C5" w:rsidRDefault="002D14C5" w:rsidP="002D14C5">
            <w:pPr>
              <w:jc w:val="center"/>
            </w:pPr>
            <w:r>
              <w:t>PKN 9110</w:t>
            </w:r>
          </w:p>
          <w:p w:rsidR="00983888" w:rsidRDefault="00983888" w:rsidP="002D14C5">
            <w:pPr>
              <w:jc w:val="center"/>
            </w:pPr>
            <w:r>
              <w:t>(</w:t>
            </w:r>
            <w:r w:rsidRPr="00983888">
              <w:t>motopompa)</w:t>
            </w:r>
          </w:p>
        </w:tc>
        <w:tc>
          <w:tcPr>
            <w:tcW w:w="2688" w:type="dxa"/>
          </w:tcPr>
          <w:p w:rsidR="00830D0E" w:rsidRDefault="00830D0E" w:rsidP="00086D8C">
            <w:pPr>
              <w:jc w:val="center"/>
            </w:pPr>
          </w:p>
        </w:tc>
      </w:tr>
      <w:tr w:rsidR="00EE1905" w:rsidTr="00EE1905">
        <w:tc>
          <w:tcPr>
            <w:tcW w:w="562" w:type="dxa"/>
          </w:tcPr>
          <w:p w:rsidR="00EE1905" w:rsidRDefault="001D68F9">
            <w:r>
              <w:t>3 .</w:t>
            </w:r>
          </w:p>
        </w:tc>
        <w:tc>
          <w:tcPr>
            <w:tcW w:w="3402" w:type="dxa"/>
          </w:tcPr>
          <w:p w:rsidR="00417D9F" w:rsidRPr="00417D9F" w:rsidRDefault="00417D9F">
            <w:pPr>
              <w:rPr>
                <w:b/>
              </w:rPr>
            </w:pPr>
            <w:r w:rsidRPr="00417D9F">
              <w:rPr>
                <w:b/>
              </w:rPr>
              <w:t>OSP MIEDZNA DREWNIANA</w:t>
            </w:r>
          </w:p>
          <w:p w:rsidR="003E7315" w:rsidRDefault="003E7315">
            <w:r>
              <w:t>STAR L70/12 185LC</w:t>
            </w:r>
          </w:p>
          <w:p w:rsidR="00EE1905" w:rsidRDefault="00830D0E">
            <w:r>
              <w:t>STAR</w:t>
            </w:r>
            <w:r w:rsidR="002D14C5">
              <w:t xml:space="preserve"> 244</w:t>
            </w:r>
          </w:p>
        </w:tc>
        <w:tc>
          <w:tcPr>
            <w:tcW w:w="2410" w:type="dxa"/>
          </w:tcPr>
          <w:p w:rsidR="00417D9F" w:rsidRDefault="00417D9F" w:rsidP="00830D0E">
            <w:pPr>
              <w:jc w:val="center"/>
            </w:pPr>
          </w:p>
          <w:p w:rsidR="003E7315" w:rsidRDefault="003E7315" w:rsidP="00830D0E">
            <w:pPr>
              <w:jc w:val="center"/>
            </w:pPr>
            <w:r>
              <w:t>EOP Y906</w:t>
            </w:r>
          </w:p>
          <w:p w:rsidR="00EE1905" w:rsidRDefault="00830D0E" w:rsidP="00830D0E">
            <w:pPr>
              <w:jc w:val="center"/>
            </w:pPr>
            <w:r>
              <w:t>PKN 9111</w:t>
            </w:r>
          </w:p>
          <w:p w:rsidR="00830D0E" w:rsidRDefault="00983888" w:rsidP="00983888">
            <w:pPr>
              <w:jc w:val="center"/>
            </w:pPr>
            <w:r>
              <w:t>(</w:t>
            </w:r>
            <w:r w:rsidRPr="00983888">
              <w:t>motopompa)</w:t>
            </w:r>
          </w:p>
        </w:tc>
        <w:tc>
          <w:tcPr>
            <w:tcW w:w="2688" w:type="dxa"/>
          </w:tcPr>
          <w:p w:rsidR="00F320D2" w:rsidRDefault="00F320D2" w:rsidP="00F320D2">
            <w:pPr>
              <w:jc w:val="center"/>
            </w:pPr>
          </w:p>
          <w:p w:rsidR="00EE1905" w:rsidRDefault="00EE1905" w:rsidP="00F320D2">
            <w:pPr>
              <w:jc w:val="center"/>
            </w:pPr>
          </w:p>
        </w:tc>
      </w:tr>
      <w:tr w:rsidR="00EE1905" w:rsidTr="00EE1905">
        <w:tc>
          <w:tcPr>
            <w:tcW w:w="562" w:type="dxa"/>
          </w:tcPr>
          <w:p w:rsidR="00EE1905" w:rsidRDefault="001D68F9">
            <w:r>
              <w:t>4 .</w:t>
            </w:r>
          </w:p>
        </w:tc>
        <w:tc>
          <w:tcPr>
            <w:tcW w:w="3402" w:type="dxa"/>
          </w:tcPr>
          <w:p w:rsidR="00417D9F" w:rsidRPr="00417D9F" w:rsidRDefault="00417D9F">
            <w:pPr>
              <w:rPr>
                <w:b/>
              </w:rPr>
            </w:pPr>
            <w:r w:rsidRPr="00417D9F">
              <w:rPr>
                <w:b/>
              </w:rPr>
              <w:t>OSP ŻELAZOWICE</w:t>
            </w:r>
          </w:p>
          <w:p w:rsidR="00EE1905" w:rsidRDefault="00830D0E">
            <w:r>
              <w:t>STAR 266</w:t>
            </w:r>
          </w:p>
        </w:tc>
        <w:tc>
          <w:tcPr>
            <w:tcW w:w="2410" w:type="dxa"/>
          </w:tcPr>
          <w:p w:rsidR="00417D9F" w:rsidRDefault="00417D9F"/>
          <w:p w:rsidR="00EE1905" w:rsidRDefault="00830D0E" w:rsidP="00F320D2">
            <w:pPr>
              <w:jc w:val="center"/>
            </w:pPr>
            <w:r>
              <w:t>EOP 03HE</w:t>
            </w:r>
          </w:p>
          <w:p w:rsidR="00983888" w:rsidRDefault="00983888" w:rsidP="00F320D2">
            <w:pPr>
              <w:jc w:val="center"/>
            </w:pPr>
            <w:r>
              <w:t>(</w:t>
            </w:r>
            <w:r w:rsidRPr="00983888">
              <w:t>motopompa)</w:t>
            </w:r>
          </w:p>
        </w:tc>
        <w:tc>
          <w:tcPr>
            <w:tcW w:w="2688" w:type="dxa"/>
          </w:tcPr>
          <w:p w:rsidR="00F320D2" w:rsidRDefault="00F320D2" w:rsidP="00F320D2">
            <w:pPr>
              <w:jc w:val="center"/>
            </w:pPr>
          </w:p>
          <w:p w:rsidR="00EE1905" w:rsidRDefault="00EE1905" w:rsidP="00F320D2">
            <w:pPr>
              <w:jc w:val="center"/>
            </w:pPr>
          </w:p>
        </w:tc>
      </w:tr>
      <w:tr w:rsidR="00EE1905" w:rsidTr="00EE1905">
        <w:tc>
          <w:tcPr>
            <w:tcW w:w="562" w:type="dxa"/>
          </w:tcPr>
          <w:p w:rsidR="00EE1905" w:rsidRDefault="001D68F9">
            <w:r>
              <w:t>5 .</w:t>
            </w:r>
          </w:p>
        </w:tc>
        <w:tc>
          <w:tcPr>
            <w:tcW w:w="3402" w:type="dxa"/>
          </w:tcPr>
          <w:p w:rsidR="00417D9F" w:rsidRPr="00417D9F" w:rsidRDefault="00417D9F">
            <w:pPr>
              <w:rPr>
                <w:b/>
              </w:rPr>
            </w:pPr>
            <w:r w:rsidRPr="00417D9F">
              <w:rPr>
                <w:b/>
              </w:rPr>
              <w:t>OSP RADWAN</w:t>
            </w:r>
          </w:p>
          <w:p w:rsidR="00EE1905" w:rsidRDefault="00830D0E">
            <w:r>
              <w:t xml:space="preserve">RENAULT MILDNER </w:t>
            </w:r>
          </w:p>
        </w:tc>
        <w:tc>
          <w:tcPr>
            <w:tcW w:w="2410" w:type="dxa"/>
          </w:tcPr>
          <w:p w:rsidR="00417D9F" w:rsidRDefault="00417D9F"/>
          <w:p w:rsidR="00EE1905" w:rsidRDefault="00830D0E" w:rsidP="00F320D2">
            <w:pPr>
              <w:jc w:val="center"/>
            </w:pPr>
            <w:r>
              <w:t>EOP 4M35</w:t>
            </w:r>
          </w:p>
          <w:p w:rsidR="00983888" w:rsidRDefault="00983888" w:rsidP="00F320D2">
            <w:pPr>
              <w:jc w:val="center"/>
            </w:pPr>
            <w:r>
              <w:t>(</w:t>
            </w:r>
            <w:r w:rsidRPr="00983888">
              <w:t>motopompa)</w:t>
            </w:r>
          </w:p>
        </w:tc>
        <w:tc>
          <w:tcPr>
            <w:tcW w:w="2688" w:type="dxa"/>
          </w:tcPr>
          <w:p w:rsidR="00F320D2" w:rsidRDefault="00F320D2" w:rsidP="00F320D2">
            <w:pPr>
              <w:jc w:val="center"/>
            </w:pPr>
          </w:p>
          <w:p w:rsidR="00EE1905" w:rsidRDefault="00EE1905" w:rsidP="00F320D2">
            <w:pPr>
              <w:jc w:val="center"/>
            </w:pPr>
          </w:p>
        </w:tc>
      </w:tr>
      <w:tr w:rsidR="00EE1905" w:rsidTr="00EE1905">
        <w:tc>
          <w:tcPr>
            <w:tcW w:w="562" w:type="dxa"/>
          </w:tcPr>
          <w:p w:rsidR="00EE1905" w:rsidRDefault="001D68F9">
            <w:r>
              <w:t>6 .</w:t>
            </w:r>
          </w:p>
        </w:tc>
        <w:tc>
          <w:tcPr>
            <w:tcW w:w="3402" w:type="dxa"/>
          </w:tcPr>
          <w:p w:rsidR="00417D9F" w:rsidRPr="00417D9F" w:rsidRDefault="00417D9F">
            <w:pPr>
              <w:rPr>
                <w:b/>
              </w:rPr>
            </w:pPr>
            <w:r w:rsidRPr="00417D9F">
              <w:rPr>
                <w:b/>
              </w:rPr>
              <w:t>OSP PARCZÓW</w:t>
            </w:r>
          </w:p>
          <w:p w:rsidR="00EE1905" w:rsidRDefault="00830D0E">
            <w:r>
              <w:t xml:space="preserve">MERCEDES DAIMLER BENZ </w:t>
            </w:r>
          </w:p>
          <w:p w:rsidR="00EE1905" w:rsidRDefault="00EE1905" w:rsidP="00417D9F"/>
        </w:tc>
        <w:tc>
          <w:tcPr>
            <w:tcW w:w="2410" w:type="dxa"/>
          </w:tcPr>
          <w:p w:rsidR="00417D9F" w:rsidRDefault="00417D9F"/>
          <w:p w:rsidR="00EE1905" w:rsidRDefault="00830D0E" w:rsidP="00F320D2">
            <w:pPr>
              <w:jc w:val="center"/>
            </w:pPr>
            <w:r>
              <w:t>EOP 2L07</w:t>
            </w:r>
          </w:p>
          <w:p w:rsidR="00983888" w:rsidRDefault="00983888" w:rsidP="00F320D2">
            <w:pPr>
              <w:jc w:val="center"/>
            </w:pPr>
            <w:r>
              <w:t>(</w:t>
            </w:r>
            <w:r w:rsidRPr="00983888">
              <w:t>motopompa)</w:t>
            </w:r>
          </w:p>
        </w:tc>
        <w:tc>
          <w:tcPr>
            <w:tcW w:w="2688" w:type="dxa"/>
          </w:tcPr>
          <w:p w:rsidR="00F320D2" w:rsidRDefault="00F320D2" w:rsidP="00F320D2">
            <w:pPr>
              <w:jc w:val="center"/>
            </w:pPr>
          </w:p>
          <w:p w:rsidR="00EE1905" w:rsidRDefault="00EE1905" w:rsidP="00F320D2">
            <w:pPr>
              <w:jc w:val="center"/>
            </w:pPr>
          </w:p>
        </w:tc>
      </w:tr>
      <w:tr w:rsidR="00EE1905" w:rsidTr="00EE1905">
        <w:tc>
          <w:tcPr>
            <w:tcW w:w="562" w:type="dxa"/>
          </w:tcPr>
          <w:p w:rsidR="00EE1905" w:rsidRDefault="001D68F9">
            <w:r>
              <w:t>7 .</w:t>
            </w:r>
          </w:p>
        </w:tc>
        <w:tc>
          <w:tcPr>
            <w:tcW w:w="3402" w:type="dxa"/>
          </w:tcPr>
          <w:p w:rsidR="00417D9F" w:rsidRPr="00417D9F" w:rsidRDefault="00983888">
            <w:pPr>
              <w:rPr>
                <w:b/>
              </w:rPr>
            </w:pPr>
            <w:r>
              <w:rPr>
                <w:b/>
              </w:rPr>
              <w:t>OSP SKRONI</w:t>
            </w:r>
            <w:r w:rsidR="00417D9F" w:rsidRPr="00417D9F">
              <w:rPr>
                <w:b/>
              </w:rPr>
              <w:t>NA</w:t>
            </w:r>
          </w:p>
          <w:p w:rsidR="00EE1905" w:rsidRDefault="00830D0E">
            <w:r>
              <w:t>IVECO MAGIRUS</w:t>
            </w:r>
          </w:p>
          <w:p w:rsidR="00EE1905" w:rsidRDefault="00EE1905" w:rsidP="00417D9F"/>
        </w:tc>
        <w:tc>
          <w:tcPr>
            <w:tcW w:w="2410" w:type="dxa"/>
          </w:tcPr>
          <w:p w:rsidR="00417D9F" w:rsidRDefault="00417D9F"/>
          <w:p w:rsidR="00EE1905" w:rsidRDefault="00830D0E" w:rsidP="00F320D2">
            <w:pPr>
              <w:jc w:val="center"/>
            </w:pPr>
            <w:r>
              <w:t>EOP 87FN</w:t>
            </w:r>
          </w:p>
          <w:p w:rsidR="00983888" w:rsidRDefault="00983888" w:rsidP="00F320D2">
            <w:pPr>
              <w:jc w:val="center"/>
            </w:pPr>
            <w:r>
              <w:t>(</w:t>
            </w:r>
            <w:r w:rsidRPr="00983888">
              <w:t>motopompa)</w:t>
            </w:r>
          </w:p>
        </w:tc>
        <w:tc>
          <w:tcPr>
            <w:tcW w:w="2688" w:type="dxa"/>
          </w:tcPr>
          <w:p w:rsidR="00F320D2" w:rsidRDefault="00F320D2" w:rsidP="00F320D2">
            <w:pPr>
              <w:jc w:val="center"/>
            </w:pPr>
          </w:p>
          <w:p w:rsidR="00EE1905" w:rsidRDefault="00EE1905" w:rsidP="00F320D2">
            <w:pPr>
              <w:jc w:val="center"/>
            </w:pPr>
          </w:p>
        </w:tc>
      </w:tr>
      <w:tr w:rsidR="00EE1905" w:rsidTr="00EE1905">
        <w:tc>
          <w:tcPr>
            <w:tcW w:w="562" w:type="dxa"/>
          </w:tcPr>
          <w:p w:rsidR="00EE1905" w:rsidRDefault="001D68F9">
            <w:r>
              <w:t>8 .</w:t>
            </w:r>
          </w:p>
        </w:tc>
        <w:tc>
          <w:tcPr>
            <w:tcW w:w="3402" w:type="dxa"/>
          </w:tcPr>
          <w:p w:rsidR="00417D9F" w:rsidRPr="00417D9F" w:rsidRDefault="00417D9F">
            <w:pPr>
              <w:rPr>
                <w:b/>
              </w:rPr>
            </w:pPr>
            <w:r w:rsidRPr="00417D9F">
              <w:rPr>
                <w:b/>
              </w:rPr>
              <w:t>OSP PARCZÓWEK</w:t>
            </w:r>
          </w:p>
          <w:p w:rsidR="00EE1905" w:rsidRDefault="005A78BD">
            <w:r>
              <w:t xml:space="preserve">JELCZ 315 </w:t>
            </w:r>
          </w:p>
          <w:p w:rsidR="00EE1905" w:rsidRDefault="00EE1905"/>
        </w:tc>
        <w:tc>
          <w:tcPr>
            <w:tcW w:w="2410" w:type="dxa"/>
          </w:tcPr>
          <w:p w:rsidR="00417D9F" w:rsidRDefault="00417D9F"/>
          <w:p w:rsidR="00EE1905" w:rsidRDefault="005A78BD" w:rsidP="00F320D2">
            <w:pPr>
              <w:jc w:val="center"/>
            </w:pPr>
            <w:r>
              <w:t>EOP H570</w:t>
            </w:r>
          </w:p>
          <w:p w:rsidR="00983888" w:rsidRDefault="00983888" w:rsidP="00F320D2">
            <w:pPr>
              <w:jc w:val="center"/>
            </w:pPr>
            <w:r>
              <w:t>(</w:t>
            </w:r>
            <w:r w:rsidRPr="00983888">
              <w:t>motopompa)</w:t>
            </w:r>
          </w:p>
        </w:tc>
        <w:tc>
          <w:tcPr>
            <w:tcW w:w="2688" w:type="dxa"/>
          </w:tcPr>
          <w:p w:rsidR="00F320D2" w:rsidRDefault="00F320D2" w:rsidP="00F320D2">
            <w:pPr>
              <w:jc w:val="center"/>
            </w:pPr>
          </w:p>
          <w:p w:rsidR="00EE1905" w:rsidRDefault="00EE1905" w:rsidP="00F320D2">
            <w:pPr>
              <w:jc w:val="center"/>
            </w:pPr>
          </w:p>
        </w:tc>
      </w:tr>
      <w:tr w:rsidR="00EE1905" w:rsidRPr="00086D8C" w:rsidTr="00EE1905">
        <w:tc>
          <w:tcPr>
            <w:tcW w:w="562" w:type="dxa"/>
          </w:tcPr>
          <w:p w:rsidR="00EE1905" w:rsidRDefault="001D68F9">
            <w:r>
              <w:t>9 .</w:t>
            </w:r>
          </w:p>
        </w:tc>
        <w:tc>
          <w:tcPr>
            <w:tcW w:w="3402" w:type="dxa"/>
          </w:tcPr>
          <w:p w:rsidR="00417D9F" w:rsidRPr="00417D9F" w:rsidRDefault="00417D9F" w:rsidP="00417D9F">
            <w:pPr>
              <w:rPr>
                <w:b/>
                <w:lang w:val="en-US"/>
              </w:rPr>
            </w:pPr>
            <w:r w:rsidRPr="00417D9F">
              <w:rPr>
                <w:b/>
                <w:lang w:val="en-US"/>
              </w:rPr>
              <w:t>OSP PETRYKOZY</w:t>
            </w:r>
          </w:p>
          <w:p w:rsidR="00EE1905" w:rsidRPr="00417D9F" w:rsidRDefault="005A78BD">
            <w:pPr>
              <w:rPr>
                <w:lang w:val="en-US"/>
              </w:rPr>
            </w:pPr>
            <w:r w:rsidRPr="00417D9F">
              <w:rPr>
                <w:lang w:val="en-US"/>
              </w:rPr>
              <w:t>MAN TGM</w:t>
            </w:r>
          </w:p>
          <w:p w:rsidR="005A78BD" w:rsidRPr="00417D9F" w:rsidRDefault="005A78BD">
            <w:pPr>
              <w:rPr>
                <w:lang w:val="en-US"/>
              </w:rPr>
            </w:pPr>
            <w:r w:rsidRPr="00417D9F">
              <w:rPr>
                <w:lang w:val="en-US"/>
              </w:rPr>
              <w:t>MERCEDES BENZ 312</w:t>
            </w:r>
          </w:p>
          <w:p w:rsidR="00EE1905" w:rsidRPr="00417D9F" w:rsidRDefault="00EE1905">
            <w:pPr>
              <w:rPr>
                <w:lang w:val="en-US"/>
              </w:rPr>
            </w:pPr>
          </w:p>
        </w:tc>
        <w:tc>
          <w:tcPr>
            <w:tcW w:w="2410" w:type="dxa"/>
          </w:tcPr>
          <w:p w:rsidR="00417D9F" w:rsidRPr="002A1BD4" w:rsidRDefault="00417D9F">
            <w:pPr>
              <w:rPr>
                <w:lang w:val="en-US"/>
              </w:rPr>
            </w:pPr>
          </w:p>
          <w:p w:rsidR="00EE1905" w:rsidRPr="002A1BD4" w:rsidRDefault="005A78BD" w:rsidP="00F320D2">
            <w:pPr>
              <w:jc w:val="center"/>
              <w:rPr>
                <w:lang w:val="en-US"/>
              </w:rPr>
            </w:pPr>
            <w:r w:rsidRPr="002A1BD4">
              <w:rPr>
                <w:lang w:val="en-US"/>
              </w:rPr>
              <w:t>EOP 08WW</w:t>
            </w:r>
          </w:p>
          <w:p w:rsidR="005A78BD" w:rsidRPr="002A1BD4" w:rsidRDefault="005A78BD" w:rsidP="00F320D2">
            <w:pPr>
              <w:jc w:val="center"/>
              <w:rPr>
                <w:lang w:val="en-US"/>
              </w:rPr>
            </w:pPr>
            <w:r w:rsidRPr="002A1BD4">
              <w:rPr>
                <w:lang w:val="en-US"/>
              </w:rPr>
              <w:t>EOP 06R3</w:t>
            </w:r>
          </w:p>
          <w:p w:rsidR="00983888" w:rsidRPr="002A1BD4" w:rsidRDefault="00983888" w:rsidP="003E7315">
            <w:pPr>
              <w:jc w:val="center"/>
              <w:rPr>
                <w:lang w:val="en-US"/>
              </w:rPr>
            </w:pPr>
            <w:r w:rsidRPr="002A1BD4">
              <w:rPr>
                <w:lang w:val="en-US"/>
              </w:rPr>
              <w:t>(</w:t>
            </w:r>
            <w:proofErr w:type="spellStart"/>
            <w:r w:rsidRPr="002A1BD4">
              <w:rPr>
                <w:lang w:val="en-US"/>
              </w:rPr>
              <w:t>motopomp</w:t>
            </w:r>
            <w:r w:rsidR="00674075">
              <w:rPr>
                <w:lang w:val="en-US"/>
              </w:rPr>
              <w:t>a</w:t>
            </w:r>
            <w:proofErr w:type="spellEnd"/>
            <w:r w:rsidR="003E7315">
              <w:rPr>
                <w:lang w:val="en-US"/>
              </w:rPr>
              <w:t xml:space="preserve">, </w:t>
            </w:r>
            <w:proofErr w:type="spellStart"/>
            <w:r w:rsidR="003E7315">
              <w:rPr>
                <w:lang w:val="en-US"/>
              </w:rPr>
              <w:t>agregat</w:t>
            </w:r>
            <w:proofErr w:type="spellEnd"/>
            <w:r w:rsidR="003E7315">
              <w:rPr>
                <w:lang w:val="en-US"/>
              </w:rPr>
              <w:t xml:space="preserve"> </w:t>
            </w:r>
            <w:proofErr w:type="spellStart"/>
            <w:r w:rsidR="003E7315">
              <w:rPr>
                <w:lang w:val="en-US"/>
              </w:rPr>
              <w:t>prądotwórczy</w:t>
            </w:r>
            <w:proofErr w:type="spellEnd"/>
            <w:r w:rsidRPr="002A1BD4">
              <w:rPr>
                <w:lang w:val="en-US"/>
              </w:rPr>
              <w:t>)</w:t>
            </w:r>
          </w:p>
        </w:tc>
        <w:tc>
          <w:tcPr>
            <w:tcW w:w="2688" w:type="dxa"/>
          </w:tcPr>
          <w:p w:rsidR="00F320D2" w:rsidRPr="002A1BD4" w:rsidRDefault="00F320D2" w:rsidP="00F320D2">
            <w:pPr>
              <w:jc w:val="center"/>
              <w:rPr>
                <w:lang w:val="en-US"/>
              </w:rPr>
            </w:pPr>
          </w:p>
          <w:p w:rsidR="005A78BD" w:rsidRPr="00086D8C" w:rsidRDefault="005A78BD" w:rsidP="00086D8C">
            <w:pPr>
              <w:jc w:val="center"/>
              <w:rPr>
                <w:lang w:val="en-US"/>
              </w:rPr>
            </w:pPr>
          </w:p>
        </w:tc>
      </w:tr>
      <w:tr w:rsidR="00EE1905" w:rsidTr="00EE1905">
        <w:tc>
          <w:tcPr>
            <w:tcW w:w="562" w:type="dxa"/>
          </w:tcPr>
          <w:p w:rsidR="00EE1905" w:rsidRDefault="001D68F9">
            <w:r>
              <w:t>10 .</w:t>
            </w:r>
          </w:p>
        </w:tc>
        <w:tc>
          <w:tcPr>
            <w:tcW w:w="3402" w:type="dxa"/>
          </w:tcPr>
          <w:p w:rsidR="00F320D2" w:rsidRPr="00F320D2" w:rsidRDefault="00F320D2">
            <w:pPr>
              <w:rPr>
                <w:b/>
              </w:rPr>
            </w:pPr>
            <w:r w:rsidRPr="00F320D2">
              <w:rPr>
                <w:b/>
              </w:rPr>
              <w:t>SPRZĘT UG BIAŁACZÓW</w:t>
            </w:r>
          </w:p>
          <w:p w:rsidR="00EE1905" w:rsidRDefault="005A78BD">
            <w:r>
              <w:t xml:space="preserve">FIAT DUCATO </w:t>
            </w:r>
          </w:p>
          <w:p w:rsidR="00417D9F" w:rsidRDefault="00417D9F">
            <w:r w:rsidRPr="00417D9F">
              <w:t>FORD TRANSIT</w:t>
            </w:r>
          </w:p>
          <w:p w:rsidR="00EE1905" w:rsidRDefault="00EE1905"/>
        </w:tc>
        <w:tc>
          <w:tcPr>
            <w:tcW w:w="2410" w:type="dxa"/>
          </w:tcPr>
          <w:p w:rsidR="00417D9F" w:rsidRDefault="00417D9F"/>
          <w:p w:rsidR="00EE1905" w:rsidRDefault="005A78BD" w:rsidP="00F320D2">
            <w:pPr>
              <w:jc w:val="center"/>
            </w:pPr>
            <w:r>
              <w:t>EOP W624</w:t>
            </w:r>
          </w:p>
          <w:p w:rsidR="005A78BD" w:rsidRDefault="00417D9F" w:rsidP="00F320D2">
            <w:pPr>
              <w:jc w:val="center"/>
            </w:pPr>
            <w:r w:rsidRPr="00417D9F">
              <w:t>EOP 78HP</w:t>
            </w:r>
          </w:p>
          <w:p w:rsidR="00983888" w:rsidRDefault="00983888" w:rsidP="00F320D2">
            <w:pPr>
              <w:jc w:val="center"/>
            </w:pPr>
            <w:r>
              <w:t>(pilarki, kosy spalinowe)</w:t>
            </w:r>
          </w:p>
        </w:tc>
        <w:tc>
          <w:tcPr>
            <w:tcW w:w="2688" w:type="dxa"/>
          </w:tcPr>
          <w:p w:rsidR="00086D8C" w:rsidRDefault="00086D8C" w:rsidP="00F320D2">
            <w:pPr>
              <w:jc w:val="center"/>
            </w:pPr>
          </w:p>
        </w:tc>
      </w:tr>
    </w:tbl>
    <w:p w:rsidR="00EE1905" w:rsidRDefault="00EE1905"/>
    <w:sectPr w:rsidR="00EE1905" w:rsidSect="00EE190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12"/>
    <w:rsid w:val="00086D8C"/>
    <w:rsid w:val="001D68F9"/>
    <w:rsid w:val="001F7300"/>
    <w:rsid w:val="002A1BD4"/>
    <w:rsid w:val="002B3E90"/>
    <w:rsid w:val="002D14C5"/>
    <w:rsid w:val="003447C5"/>
    <w:rsid w:val="003B48E2"/>
    <w:rsid w:val="003E7315"/>
    <w:rsid w:val="00417D9F"/>
    <w:rsid w:val="004955F1"/>
    <w:rsid w:val="004E461A"/>
    <w:rsid w:val="00555F19"/>
    <w:rsid w:val="005A78BD"/>
    <w:rsid w:val="00674075"/>
    <w:rsid w:val="007105C2"/>
    <w:rsid w:val="00830D0E"/>
    <w:rsid w:val="00901D11"/>
    <w:rsid w:val="00983888"/>
    <w:rsid w:val="00AF07BD"/>
    <w:rsid w:val="00BD3774"/>
    <w:rsid w:val="00D40F12"/>
    <w:rsid w:val="00E7445A"/>
    <w:rsid w:val="00EE1905"/>
    <w:rsid w:val="00F320D2"/>
    <w:rsid w:val="00FC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7768E-81D3-4E20-AAA2-F567D325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1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7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5</cp:revision>
  <cp:lastPrinted>2019-02-04T12:53:00Z</cp:lastPrinted>
  <dcterms:created xsi:type="dcterms:W3CDTF">2020-01-15T12:02:00Z</dcterms:created>
  <dcterms:modified xsi:type="dcterms:W3CDTF">2020-01-16T10:56:00Z</dcterms:modified>
</cp:coreProperties>
</file>